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39DD" w14:textId="490D6D30" w:rsidR="000E4C72" w:rsidRDefault="00A05B49" w:rsidP="00A05B49">
      <w:pPr>
        <w:jc w:val="center"/>
        <w:rPr>
          <w:sz w:val="32"/>
          <w:szCs w:val="32"/>
        </w:rPr>
      </w:pPr>
      <w:r>
        <w:rPr>
          <w:sz w:val="32"/>
          <w:szCs w:val="32"/>
        </w:rPr>
        <w:t>Robinson/Cazzola Supply List</w:t>
      </w:r>
    </w:p>
    <w:p w14:paraId="0D7976E9" w14:textId="3C54CE96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packs of fine dry erase markers</w:t>
      </w:r>
    </w:p>
    <w:p w14:paraId="38154249" w14:textId="64D86674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markers</w:t>
      </w:r>
    </w:p>
    <w:p w14:paraId="6E77DA6A" w14:textId="632174F0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composition notebooks</w:t>
      </w:r>
    </w:p>
    <w:p w14:paraId="53160CE8" w14:textId="5571B8F0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spiral notebooks (1-subject)</w:t>
      </w:r>
    </w:p>
    <w:p w14:paraId="0CFA0E57" w14:textId="5F20F7B7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 folders (2 pocket with prongs – red, yellow, green, blue, free choice)</w:t>
      </w:r>
    </w:p>
    <w:p w14:paraId="10B96336" w14:textId="59FDC570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 canisters of disinfecting wipes</w:t>
      </w:r>
    </w:p>
    <w:p w14:paraId="6691FCD0" w14:textId="102792AB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5x8 lined Post-it notes</w:t>
      </w:r>
    </w:p>
    <w:p w14:paraId="7F2326E2" w14:textId="42ABFD67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5x8 lined index cards</w:t>
      </w:r>
    </w:p>
    <w:p w14:paraId="3E3F318D" w14:textId="22387DCB" w:rsidR="00A05B49" w:rsidRDefault="00A05B49" w:rsidP="00A05B4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pack of wide ruled notebook paper</w:t>
      </w:r>
    </w:p>
    <w:p w14:paraId="3A8BCFE0" w14:textId="37D7E863" w:rsidR="00A05B49" w:rsidRDefault="00A05B49" w:rsidP="00A05B49">
      <w:pPr>
        <w:ind w:left="360"/>
        <w:rPr>
          <w:sz w:val="32"/>
          <w:szCs w:val="32"/>
        </w:rPr>
      </w:pPr>
      <w:r>
        <w:rPr>
          <w:sz w:val="32"/>
          <w:szCs w:val="32"/>
        </w:rPr>
        <w:t>Girls: 1 bottle of hand sanitizer</w:t>
      </w:r>
    </w:p>
    <w:p w14:paraId="689F58E2" w14:textId="7A9E881F" w:rsidR="00A05B49" w:rsidRPr="00A05B49" w:rsidRDefault="00A05B49" w:rsidP="00A05B4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Boys: 1 pack of sheet protectors </w:t>
      </w:r>
    </w:p>
    <w:sectPr w:rsidR="00A05B49" w:rsidRPr="00A0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D168A"/>
    <w:multiLevelType w:val="hybridMultilevel"/>
    <w:tmpl w:val="B8845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04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49"/>
    <w:rsid w:val="00022EB0"/>
    <w:rsid w:val="000E4C72"/>
    <w:rsid w:val="00497316"/>
    <w:rsid w:val="00A05B49"/>
    <w:rsid w:val="00EB5ACC"/>
    <w:rsid w:val="00EC639E"/>
    <w:rsid w:val="00F5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234D"/>
  <w15:docId w15:val="{BEBA9A79-C28C-4E4F-920B-B7001671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Robinson</dc:creator>
  <cp:keywords/>
  <dc:description/>
  <cp:lastModifiedBy>Colleen Chrien</cp:lastModifiedBy>
  <cp:revision>5</cp:revision>
  <dcterms:created xsi:type="dcterms:W3CDTF">2023-07-20T18:41:00Z</dcterms:created>
  <dcterms:modified xsi:type="dcterms:W3CDTF">2023-07-20T18:46:00Z</dcterms:modified>
</cp:coreProperties>
</file>